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1F" w:rsidRDefault="007A0D1F" w:rsidP="007A0D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НІЖИНСЬКА МІСЬКА РАДА</w:t>
      </w:r>
    </w:p>
    <w:p w:rsidR="007A0D1F" w:rsidRDefault="007A0D1F" w:rsidP="007A0D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7A0D1F" w:rsidRDefault="007A0D1F" w:rsidP="007A0D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О Т О К О Л</w:t>
      </w:r>
    </w:p>
    <w:p w:rsidR="007A0D1F" w:rsidRPr="00F734C4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30.05</w:t>
      </w:r>
      <w:r w:rsidRPr="00B21317">
        <w:rPr>
          <w:rFonts w:ascii="Times New Roman" w:hAnsi="Times New Roman" w:cs="Times New Roman"/>
          <w:sz w:val="28"/>
          <w:szCs w:val="28"/>
        </w:rPr>
        <w:t>.2019 р.</w:t>
      </w:r>
      <w:r w:rsidRPr="00B2131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2131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7A0D1F" w:rsidRPr="00B21317" w:rsidRDefault="007A0D1F" w:rsidP="007A0D1F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о  09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</w:p>
    <w:p w:rsidR="007A0D1F" w:rsidRPr="00230CEC" w:rsidRDefault="007A0D1F" w:rsidP="007A0D1F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B213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30CEC">
        <w:rPr>
          <w:rFonts w:ascii="Times New Roman" w:hAnsi="Times New Roman" w:cs="Times New Roman"/>
          <w:sz w:val="28"/>
          <w:szCs w:val="28"/>
          <w:lang w:val="uk-UA"/>
        </w:rPr>
        <w:t>Засідання закінчено  о  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35 </w:t>
      </w:r>
      <w:r w:rsidRPr="00230CEC">
        <w:rPr>
          <w:rFonts w:ascii="Times New Roman" w:hAnsi="Times New Roman" w:cs="Times New Roman"/>
          <w:sz w:val="28"/>
          <w:szCs w:val="28"/>
          <w:lang w:val="uk-UA"/>
        </w:rPr>
        <w:t>годині</w:t>
      </w:r>
    </w:p>
    <w:p w:rsidR="007A0D1F" w:rsidRPr="00230CEC" w:rsidRDefault="007A0D1F" w:rsidP="007A0D1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Pr="00230CEC" w:rsidRDefault="007A0D1F" w:rsidP="007A0D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0CEC"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7A0D1F" w:rsidRPr="00230CEC" w:rsidRDefault="007A0D1F" w:rsidP="007A0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Pr="00B21317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30CEC"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 w:rsidRPr="00230CEC"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 w:rsidRPr="00230CEC">
        <w:rPr>
          <w:rFonts w:ascii="Times New Roman" w:hAnsi="Times New Roman" w:cs="Times New Roman"/>
          <w:sz w:val="28"/>
          <w:szCs w:val="28"/>
          <w:lang w:val="uk-UA"/>
        </w:rPr>
        <w:t xml:space="preserve"> О.Б., </w:t>
      </w:r>
      <w:proofErr w:type="spellStart"/>
      <w:r w:rsidRPr="00230CEC">
        <w:rPr>
          <w:rFonts w:ascii="Times New Roman" w:hAnsi="Times New Roman" w:cs="Times New Roman"/>
          <w:sz w:val="28"/>
          <w:szCs w:val="28"/>
          <w:lang w:val="uk-UA"/>
        </w:rPr>
        <w:t>Личманенко</w:t>
      </w:r>
      <w:proofErr w:type="spellEnd"/>
      <w:r w:rsidRPr="00230CEC">
        <w:rPr>
          <w:rFonts w:ascii="Times New Roman" w:hAnsi="Times New Roman" w:cs="Times New Roman"/>
          <w:sz w:val="28"/>
          <w:szCs w:val="28"/>
          <w:lang w:val="uk-UA"/>
        </w:rPr>
        <w:t xml:space="preserve"> Г.О., </w:t>
      </w:r>
      <w:proofErr w:type="spellStart"/>
      <w:r w:rsidRPr="00B21317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 А.В.,  </w:t>
      </w:r>
      <w:proofErr w:type="spellStart"/>
      <w:r w:rsidRPr="00B21317"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 Є.М.,  Салогуб</w:t>
      </w:r>
      <w:r w:rsidRPr="00B21317">
        <w:rPr>
          <w:rFonts w:ascii="Times New Roman" w:hAnsi="Times New Roman" w:cs="Times New Roman"/>
          <w:sz w:val="28"/>
          <w:szCs w:val="28"/>
        </w:rPr>
        <w:t> 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В.В., </w:t>
      </w:r>
      <w:proofErr w:type="spellStart"/>
      <w:r w:rsidRPr="00B21317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 w:rsidRPr="00B21317"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 М.І.,  </w:t>
      </w:r>
      <w:proofErr w:type="spellStart"/>
      <w:r w:rsidRPr="00B21317"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 Л.М.                                                                                                                                   </w:t>
      </w:r>
    </w:p>
    <w:p w:rsidR="007A0D1F" w:rsidRPr="00B21317" w:rsidRDefault="007A0D1F" w:rsidP="007A0D1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2131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A0D1F" w:rsidRPr="00B21317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31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B2131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A0D1F" w:rsidRDefault="007A0D1F" w:rsidP="007A0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CEC"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Pr="00230CEC">
        <w:rPr>
          <w:rFonts w:ascii="Times New Roman" w:hAnsi="Times New Roman" w:cs="Times New Roman"/>
          <w:sz w:val="28"/>
          <w:szCs w:val="28"/>
          <w:lang w:val="uk-UA"/>
        </w:rPr>
        <w:t xml:space="preserve"> В.Г., Дорошенко Н.П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230CEC">
        <w:rPr>
          <w:rFonts w:ascii="Times New Roman" w:hAnsi="Times New Roman" w:cs="Times New Roman"/>
          <w:sz w:val="28"/>
          <w:szCs w:val="28"/>
          <w:lang w:val="uk-UA"/>
        </w:rPr>
        <w:t xml:space="preserve">Колесник С.О.,  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>Олійник</w:t>
      </w:r>
      <w:r w:rsidRPr="00B21317">
        <w:rPr>
          <w:rFonts w:ascii="Times New Roman" w:hAnsi="Times New Roman" w:cs="Times New Roman"/>
          <w:sz w:val="28"/>
          <w:szCs w:val="28"/>
        </w:rPr>
        <w:t> 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>Г.М.,</w:t>
      </w:r>
      <w:r w:rsidRPr="00230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>Прокопенко В.О.,</w:t>
      </w:r>
      <w:r w:rsidRPr="00230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>Римський</w:t>
      </w:r>
      <w:r w:rsidRPr="00B213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Ю.А.</w:t>
      </w:r>
    </w:p>
    <w:p w:rsidR="007A0D1F" w:rsidRPr="00B21317" w:rsidRDefault="007A0D1F" w:rsidP="007A0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засіданні присутній депутат міської ради Дзюба С.П.</w:t>
      </w:r>
    </w:p>
    <w:p w:rsidR="007A0D1F" w:rsidRDefault="007A0D1F" w:rsidP="007A0D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213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130A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Ніжинської міської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7A0D1F" w:rsidRPr="004939BD" w:rsidRDefault="007A0D1F" w:rsidP="007A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131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714"/>
        <w:gridCol w:w="877"/>
        <w:gridCol w:w="5769"/>
      </w:tblGrid>
      <w:tr w:rsidR="007A0D1F" w:rsidRPr="00B21317" w:rsidTr="00C3372D">
        <w:tc>
          <w:tcPr>
            <w:tcW w:w="2714" w:type="dxa"/>
            <w:hideMark/>
          </w:tcPr>
          <w:p w:rsidR="007A0D1F" w:rsidRPr="00B843F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877" w:type="dxa"/>
            <w:hideMark/>
          </w:tcPr>
          <w:p w:rsidR="007A0D1F" w:rsidRPr="00F41284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769" w:type="dxa"/>
            <w:hideMark/>
          </w:tcPr>
          <w:p w:rsidR="007A0D1F" w:rsidRPr="00F41284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F41284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F41284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96799C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F734C4" w:rsidTr="00C3372D">
        <w:tc>
          <w:tcPr>
            <w:tcW w:w="2714" w:type="dxa"/>
            <w:hideMark/>
          </w:tcPr>
          <w:p w:rsidR="007A0D1F" w:rsidRPr="00B1065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96799C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96799C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F734C4" w:rsidTr="00C3372D">
        <w:tc>
          <w:tcPr>
            <w:tcW w:w="2714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96799C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96799C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6555A1" w:rsidTr="00C3372D">
        <w:tc>
          <w:tcPr>
            <w:tcW w:w="2714" w:type="dxa"/>
            <w:hideMark/>
          </w:tcPr>
          <w:p w:rsidR="007A0D1F" w:rsidRPr="00F734C4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96799C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230CEC" w:rsidTr="00C3372D">
        <w:tc>
          <w:tcPr>
            <w:tcW w:w="2714" w:type="dxa"/>
            <w:hideMark/>
          </w:tcPr>
          <w:p w:rsidR="007A0D1F" w:rsidRPr="006555A1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96799C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230CEC" w:rsidTr="00C3372D">
        <w:tc>
          <w:tcPr>
            <w:tcW w:w="2714" w:type="dxa"/>
            <w:hideMark/>
          </w:tcPr>
          <w:p w:rsidR="007A0D1F" w:rsidRPr="00D62E79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96799C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230CEC" w:rsidTr="00C3372D">
        <w:tc>
          <w:tcPr>
            <w:tcW w:w="2714" w:type="dxa"/>
            <w:hideMark/>
          </w:tcPr>
          <w:p w:rsidR="007A0D1F" w:rsidRPr="00E70241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96799C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230CEC" w:rsidTr="00C3372D">
        <w:tc>
          <w:tcPr>
            <w:tcW w:w="2714" w:type="dxa"/>
            <w:hideMark/>
          </w:tcPr>
          <w:p w:rsidR="007A0D1F" w:rsidRPr="0096799C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96799C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96799C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Левчук Л.М.</w:t>
            </w: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організації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міської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ради та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її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виконавчого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комітету</w:t>
            </w:r>
            <w:proofErr w:type="spellEnd"/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746CF1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746CF1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746CF1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1A4C36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1A4C36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1A4C36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A5B20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C5116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C5116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C5116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880E32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880E32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880E32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Лега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В.О.</w:t>
            </w: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юридично-кадрового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забезпечення</w:t>
            </w:r>
            <w:proofErr w:type="spellEnd"/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7C00EC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Лисенко А.В.</w:t>
            </w:r>
          </w:p>
        </w:tc>
        <w:tc>
          <w:tcPr>
            <w:tcW w:w="877" w:type="dxa"/>
            <w:hideMark/>
          </w:tcPr>
          <w:p w:rsidR="007A0D1F" w:rsidRPr="007C00EC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7A0D1F" w:rsidRPr="007C00EC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т.в.о.начальника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відділу у справах сім’ї та молоді</w:t>
            </w: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58741B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877" w:type="dxa"/>
            <w:hideMark/>
          </w:tcPr>
          <w:p w:rsidR="007A0D1F" w:rsidRPr="0058741B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7A0D1F" w:rsidRPr="0058741B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питань прийому громадян і звернень відділу з питань діловодства та роботи зі зверненнями громадян </w:t>
            </w: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3E0915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3E0915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3E0915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E70241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E70241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E70241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E0130A" w:rsidRDefault="007A0D1F" w:rsidP="00C3372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3E0915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3E0915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E346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E346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E346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CF5FBB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CF5FBB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CF5FBB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1D3B64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33300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880E32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880E32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3E0CC5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3E0CC5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A56403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96799C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96799C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96799C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404C9E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404C9E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404C9E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 w:line="252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 w:line="252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2B3923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2B39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 w:rsidRPr="002B39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877" w:type="dxa"/>
            <w:hideMark/>
          </w:tcPr>
          <w:p w:rsidR="007A0D1F" w:rsidRPr="002B3923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39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7A0D1F" w:rsidRPr="002B3923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39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Н.О.</w:t>
            </w: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управління та приватизації комунального майна</w:t>
            </w: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Ярмак О.Ф.</w:t>
            </w: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ведення Державного реєстру виборців</w:t>
            </w: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746CF1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746CF1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746CF1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4F3F83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4F3F83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4F3F83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4F3F83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A5B20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BA5B20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BA5B20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FF3B36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FF3B36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FF3B36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CE02FB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7A0D1F" w:rsidRPr="00CE02FB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769" w:type="dxa"/>
            <w:hideMark/>
          </w:tcPr>
          <w:p w:rsidR="007A0D1F" w:rsidRPr="00CE02FB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3E0CC5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3E0CC5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3E0CC5" w:rsidRDefault="007A0D1F" w:rsidP="00C33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3E0CC5" w:rsidRDefault="007A0D1F" w:rsidP="00C33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FE78A6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FE78A6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FE78A6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FE78A6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Pr="00FE78A6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-</w:t>
            </w: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інформаційно-аналітичного забезпечення та комунікацій з громадськістю</w:t>
            </w:r>
          </w:p>
        </w:tc>
      </w:tr>
      <w:tr w:rsidR="007A0D1F" w:rsidRPr="00B21317" w:rsidTr="00C3372D">
        <w:tc>
          <w:tcPr>
            <w:tcW w:w="2714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О.М.</w:t>
            </w: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-</w:t>
            </w: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</w:p>
        </w:tc>
      </w:tr>
      <w:tr w:rsidR="007A0D1F" w:rsidRPr="00B21317" w:rsidTr="00C3372D">
        <w:trPr>
          <w:trHeight w:val="1156"/>
        </w:trPr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D1F" w:rsidRPr="00B21317" w:rsidTr="00C3372D">
        <w:trPr>
          <w:trHeight w:val="390"/>
        </w:trPr>
        <w:tc>
          <w:tcPr>
            <w:tcW w:w="2714" w:type="dxa"/>
            <w:hideMark/>
          </w:tcPr>
          <w:p w:rsidR="007A0D1F" w:rsidRPr="003A1430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A0D1F" w:rsidRPr="00B21317" w:rsidTr="00C3372D">
        <w:trPr>
          <w:trHeight w:val="390"/>
        </w:trPr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Курило Р.А.</w:t>
            </w: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депутат Ніжинської молодіжної ради</w:t>
            </w:r>
          </w:p>
        </w:tc>
      </w:tr>
      <w:tr w:rsidR="007A0D1F" w:rsidRPr="00B21317" w:rsidTr="00C3372D">
        <w:trPr>
          <w:trHeight w:val="390"/>
        </w:trPr>
        <w:tc>
          <w:tcPr>
            <w:tcW w:w="2714" w:type="dxa"/>
            <w:hideMark/>
          </w:tcPr>
          <w:p w:rsidR="007A0D1F" w:rsidRPr="00B21317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Коломійченко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В.Л.</w:t>
            </w: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7A0D1F" w:rsidRPr="00B21317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 «</w:t>
            </w:r>
            <w:proofErr w:type="spellStart"/>
            <w:r w:rsidRPr="00B213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Nizhyn</w:t>
            </w:r>
            <w:proofErr w:type="spellEnd"/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B213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</w:t>
            </w:r>
            <w:r w:rsidRPr="00B213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B21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A0D1F" w:rsidRPr="00B21317" w:rsidTr="00C3372D">
        <w:trPr>
          <w:trHeight w:val="390"/>
        </w:trPr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Нікітіна Н.Г.</w:t>
            </w:r>
          </w:p>
        </w:tc>
        <w:tc>
          <w:tcPr>
            <w:tcW w:w="877" w:type="dxa"/>
            <w:hideMark/>
          </w:tcPr>
          <w:p w:rsidR="007A0D1F" w:rsidRPr="00B21317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9" w:type="dxa"/>
            <w:hideMark/>
          </w:tcPr>
          <w:p w:rsidR="007A0D1F" w:rsidRPr="001B6DCA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Mynizhyn.com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7A0D1F" w:rsidRPr="001679D2" w:rsidTr="00C3372D">
        <w:trPr>
          <w:trHeight w:val="390"/>
        </w:trPr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Рогачова О.І.</w:t>
            </w: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Уєздні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новини»</w:t>
            </w:r>
          </w:p>
        </w:tc>
      </w:tr>
      <w:tr w:rsidR="007A0D1F" w:rsidRPr="001679D2" w:rsidTr="00C3372D">
        <w:trPr>
          <w:trHeight w:val="390"/>
        </w:trPr>
        <w:tc>
          <w:tcPr>
            <w:tcW w:w="2714" w:type="dxa"/>
            <w:hideMark/>
          </w:tcPr>
          <w:p w:rsidR="007A0D1F" w:rsidRDefault="007A0D1F" w:rsidP="00C337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Сердюк В.В.</w:t>
            </w:r>
          </w:p>
        </w:tc>
        <w:tc>
          <w:tcPr>
            <w:tcW w:w="877" w:type="dxa"/>
            <w:hideMark/>
          </w:tcPr>
          <w:p w:rsidR="007A0D1F" w:rsidRDefault="007A0D1F" w:rsidP="00C3372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7A0D1F" w:rsidRDefault="007A0D1F" w:rsidP="00C337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депутат Ніжинської молодіжної ради</w:t>
            </w: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D1F" w:rsidRPr="001679D2" w:rsidTr="00C3372D">
        <w:tc>
          <w:tcPr>
            <w:tcW w:w="2714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9" w:type="dxa"/>
            <w:hideMark/>
          </w:tcPr>
          <w:p w:rsidR="007A0D1F" w:rsidRPr="001679D2" w:rsidRDefault="007A0D1F" w:rsidP="00C337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A0D1F" w:rsidRPr="0058289D" w:rsidRDefault="007A0D1F" w:rsidP="007A0D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Pr="00E616FB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 w:rsidRPr="00E616FB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на засіданні виконавчого комітету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30.05.</w:t>
      </w:r>
      <w:r w:rsidRPr="00E616FB">
        <w:rPr>
          <w:rFonts w:ascii="Times New Roman" w:hAnsi="Times New Roman" w:cs="Times New Roman"/>
          <w:sz w:val="28"/>
          <w:szCs w:val="28"/>
          <w:lang w:val="uk-UA"/>
        </w:rPr>
        <w:t>2019 р. 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 </w:t>
      </w:r>
      <w:r w:rsidRPr="00E616FB">
        <w:rPr>
          <w:rFonts w:ascii="Times New Roman" w:hAnsi="Times New Roman" w:cs="Times New Roman"/>
          <w:sz w:val="28"/>
          <w:szCs w:val="28"/>
          <w:lang w:val="uk-UA"/>
        </w:rPr>
        <w:t>членів виконавчого комітету і запропонував розпочати засідання.</w:t>
      </w:r>
    </w:p>
    <w:p w:rsidR="007A0D1F" w:rsidRPr="00B21317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2131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21317"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7A0D1F" w:rsidRPr="00B21317" w:rsidRDefault="007A0D1F" w:rsidP="007A0D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131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A0D1F" w:rsidRDefault="007A0D1F" w:rsidP="007A0D1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31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B21317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B21317"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7A0D1F" w:rsidRPr="00FF3B36" w:rsidRDefault="007A0D1F" w:rsidP="007A0D1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D1F" w:rsidRPr="002A0424" w:rsidRDefault="007A0D1F" w:rsidP="007A0D1F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1204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2045D">
        <w:rPr>
          <w:sz w:val="28"/>
          <w:szCs w:val="28"/>
        </w:rPr>
        <w:t>1 – пропозиція</w:t>
      </w:r>
      <w:r w:rsidRPr="002A0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Шумейко О.М. </w:t>
      </w:r>
      <w:r w:rsidRPr="0012045D">
        <w:rPr>
          <w:sz w:val="28"/>
          <w:szCs w:val="28"/>
        </w:rPr>
        <w:t>про внесення до порядку денного проекту рішення</w:t>
      </w:r>
      <w:r>
        <w:rPr>
          <w:sz w:val="28"/>
          <w:szCs w:val="28"/>
        </w:rPr>
        <w:t xml:space="preserve"> </w:t>
      </w:r>
      <w:r w:rsidRPr="00B21317">
        <w:rPr>
          <w:sz w:val="28"/>
          <w:szCs w:val="28"/>
        </w:rPr>
        <w:t>«</w:t>
      </w:r>
      <w:r w:rsidRPr="00C25509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розміщення тимчасових споруд у м. Ніжині</w:t>
      </w:r>
      <w:r w:rsidRPr="00B21317">
        <w:rPr>
          <w:sz w:val="28"/>
          <w:szCs w:val="28"/>
        </w:rPr>
        <w:t>».</w:t>
      </w:r>
    </w:p>
    <w:p w:rsidR="007A0D1F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317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7A0D1F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Pr="002A0424" w:rsidRDefault="007A0D1F" w:rsidP="007A0D1F">
      <w:pPr>
        <w:pStyle w:val="a3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1204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2045D">
        <w:rPr>
          <w:sz w:val="28"/>
          <w:szCs w:val="28"/>
        </w:rPr>
        <w:t>2 – пропозиція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Рацин</w:t>
      </w:r>
      <w:proofErr w:type="spellEnd"/>
      <w:r>
        <w:rPr>
          <w:sz w:val="28"/>
          <w:szCs w:val="28"/>
        </w:rPr>
        <w:t xml:space="preserve"> Н.Б. </w:t>
      </w:r>
      <w:r w:rsidRPr="0012045D">
        <w:rPr>
          <w:sz w:val="28"/>
          <w:szCs w:val="28"/>
        </w:rPr>
        <w:t>про внесення до порядку денного проекту рішення</w:t>
      </w:r>
      <w:r w:rsidRPr="00B21317">
        <w:rPr>
          <w:sz w:val="28"/>
          <w:szCs w:val="28"/>
        </w:rPr>
        <w:t xml:space="preserve"> «</w:t>
      </w:r>
      <w:r>
        <w:rPr>
          <w:sz w:val="28"/>
          <w:szCs w:val="28"/>
        </w:rPr>
        <w:t>Про розгляд матеріалів опікунської ради</w:t>
      </w:r>
      <w:r w:rsidRPr="00B21317">
        <w:rPr>
          <w:sz w:val="28"/>
          <w:szCs w:val="28"/>
        </w:rPr>
        <w:t>».</w:t>
      </w:r>
    </w:p>
    <w:p w:rsidR="007A0D1F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Pr="0001302E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1302E">
        <w:rPr>
          <w:rFonts w:ascii="Times New Roman" w:hAnsi="Times New Roman" w:cs="Times New Roman"/>
          <w:sz w:val="28"/>
          <w:szCs w:val="28"/>
          <w:lang w:val="uk-UA"/>
        </w:rPr>
        <w:t>3 – пропозиція Ярмак О.Ф. про внесення до порядку денного проекту</w:t>
      </w:r>
      <w:r w:rsidRPr="0001302E">
        <w:rPr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та обладнання тимчасових місць для розміщення друкованих матеріалів передвиборної агітації, затвердження переліку таких місць на території Ніжинської міської об’єднаної територіальної громади</w:t>
      </w:r>
      <w:r w:rsidRPr="0001302E">
        <w:rPr>
          <w:sz w:val="28"/>
          <w:szCs w:val="28"/>
          <w:lang w:val="uk-UA"/>
        </w:rPr>
        <w:t>».</w:t>
      </w:r>
    </w:p>
    <w:p w:rsidR="007A0D1F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7A0D1F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Pr="00E0130A" w:rsidRDefault="007A0D1F" w:rsidP="007A0D1F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12045D">
        <w:rPr>
          <w:sz w:val="28"/>
          <w:szCs w:val="28"/>
        </w:rPr>
        <w:t xml:space="preserve"> – пропозиція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Назаріної</w:t>
      </w:r>
      <w:proofErr w:type="spellEnd"/>
      <w:r>
        <w:rPr>
          <w:sz w:val="28"/>
          <w:szCs w:val="28"/>
        </w:rPr>
        <w:t xml:space="preserve"> І.В. </w:t>
      </w:r>
      <w:r w:rsidRPr="0012045D">
        <w:rPr>
          <w:sz w:val="28"/>
          <w:szCs w:val="28"/>
        </w:rPr>
        <w:t>про внесення до порядку денного проекту рішення</w:t>
      </w:r>
      <w:r w:rsidRPr="00B21317">
        <w:rPr>
          <w:sz w:val="28"/>
          <w:szCs w:val="28"/>
        </w:rPr>
        <w:t xml:space="preserve"> «</w:t>
      </w:r>
      <w:r>
        <w:rPr>
          <w:sz w:val="28"/>
          <w:szCs w:val="28"/>
        </w:rPr>
        <w:t>Про надання матеріальної допомоги</w:t>
      </w:r>
      <w:r w:rsidRPr="00B21317">
        <w:rPr>
          <w:sz w:val="28"/>
          <w:szCs w:val="28"/>
        </w:rPr>
        <w:t>».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9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7A0D1F" w:rsidRDefault="007A0D1F" w:rsidP="007A0D1F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7A0D1F" w:rsidRPr="00BE0F20" w:rsidRDefault="007A0D1F" w:rsidP="007A0D1F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</w:t>
      </w:r>
      <w:r w:rsidRPr="00BE0F20"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Лисенко А.В. </w:t>
      </w:r>
      <w:r w:rsidRPr="00BE0F20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</w:t>
      </w:r>
      <w:r w:rsidRPr="00BE0F20">
        <w:rPr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фінансування заходів міської програми «Молодь Ніжина» на період до 2020 року, затвердженої рішенням Ніжинської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16.01.2019 2019 року № 6-50/ 2019 «Про затвердження бюджетних програм місцевого значення на 2019 рік»</w:t>
      </w:r>
      <w:r w:rsidRPr="00BE0F20">
        <w:rPr>
          <w:sz w:val="28"/>
          <w:szCs w:val="28"/>
          <w:lang w:val="uk-UA"/>
        </w:rPr>
        <w:t>.</w:t>
      </w:r>
    </w:p>
    <w:p w:rsidR="007A0D1F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9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7A0D1F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Pr="000E3F58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F58">
        <w:rPr>
          <w:rFonts w:ascii="Times New Roman" w:hAnsi="Times New Roman" w:cs="Times New Roman"/>
          <w:sz w:val="28"/>
          <w:szCs w:val="28"/>
        </w:rPr>
        <w:t xml:space="preserve">  6– </w:t>
      </w:r>
      <w:proofErr w:type="spellStart"/>
      <w:r w:rsidRPr="000E3F58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0E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F58"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 w:rsidRPr="000E3F58">
        <w:rPr>
          <w:rFonts w:ascii="Times New Roman" w:hAnsi="Times New Roman" w:cs="Times New Roman"/>
          <w:sz w:val="28"/>
          <w:szCs w:val="28"/>
        </w:rPr>
        <w:t xml:space="preserve"> Н.О. про </w:t>
      </w:r>
      <w:proofErr w:type="spellStart"/>
      <w:r w:rsidRPr="000E3F5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E3F58">
        <w:rPr>
          <w:rFonts w:ascii="Times New Roman" w:hAnsi="Times New Roman" w:cs="Times New Roman"/>
          <w:sz w:val="28"/>
          <w:szCs w:val="28"/>
        </w:rPr>
        <w:t xml:space="preserve"> до порядку денного проекту </w:t>
      </w:r>
      <w:proofErr w:type="spellStart"/>
      <w:proofErr w:type="gramStart"/>
      <w:r w:rsidRPr="000E3F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3F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E3F58">
        <w:rPr>
          <w:rFonts w:ascii="Times New Roman" w:hAnsi="Times New Roman" w:cs="Times New Roman"/>
          <w:sz w:val="28"/>
          <w:szCs w:val="28"/>
        </w:rPr>
        <w:t xml:space="preserve"> </w:t>
      </w:r>
      <w:r w:rsidRPr="00B21317"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висновків незалежних оцінок про вартість об’єктів міської комунальної власності</w:t>
      </w:r>
      <w:r w:rsidRPr="00B21317">
        <w:rPr>
          <w:sz w:val="28"/>
          <w:szCs w:val="28"/>
        </w:rPr>
        <w:t>».</w:t>
      </w:r>
    </w:p>
    <w:p w:rsidR="007A0D1F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7A0D1F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Pr="000E3F58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E3F5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E3F58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0E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r w:rsidRPr="000E3F5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3F5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E3F58">
        <w:rPr>
          <w:rFonts w:ascii="Times New Roman" w:hAnsi="Times New Roman" w:cs="Times New Roman"/>
          <w:sz w:val="28"/>
          <w:szCs w:val="28"/>
        </w:rPr>
        <w:t xml:space="preserve"> до порядку денного проекту </w:t>
      </w:r>
      <w:proofErr w:type="spellStart"/>
      <w:r w:rsidRPr="000E3F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E3F58">
        <w:rPr>
          <w:rFonts w:ascii="Times New Roman" w:hAnsi="Times New Roman" w:cs="Times New Roman"/>
          <w:sz w:val="28"/>
          <w:szCs w:val="28"/>
        </w:rPr>
        <w:t xml:space="preserve"> </w:t>
      </w:r>
      <w:r w:rsidRPr="00B21317"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</w:t>
      </w:r>
      <w:r w:rsidRPr="00B21317">
        <w:rPr>
          <w:sz w:val="28"/>
          <w:szCs w:val="28"/>
        </w:rPr>
        <w:t>».</w:t>
      </w:r>
    </w:p>
    <w:p w:rsidR="007A0D1F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21317"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7A0D1F" w:rsidRPr="00EE36B7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Pr="00B21317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r w:rsidRPr="00B2131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 w:rsidRPr="00B21317">
        <w:rPr>
          <w:rFonts w:ascii="Times New Roman" w:hAnsi="Times New Roman" w:cs="Times New Roman"/>
          <w:sz w:val="28"/>
          <w:szCs w:val="28"/>
        </w:rPr>
        <w:t xml:space="preserve">за порядок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1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21317">
        <w:rPr>
          <w:rFonts w:ascii="Times New Roman" w:hAnsi="Times New Roman" w:cs="Times New Roman"/>
          <w:sz w:val="28"/>
          <w:szCs w:val="28"/>
        </w:rPr>
        <w:t>.</w:t>
      </w:r>
    </w:p>
    <w:p w:rsidR="007A0D1F" w:rsidRPr="00B21317" w:rsidRDefault="007A0D1F" w:rsidP="007A0D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31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–9 </w:t>
      </w:r>
      <w:r w:rsidRPr="00B21317"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7A0D1F" w:rsidRDefault="007A0D1F" w:rsidP="007A0D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</w:t>
      </w:r>
      <w:r w:rsidRPr="00A45E29">
        <w:rPr>
          <w:rFonts w:ascii="Times New Roman" w:hAnsi="Times New Roman" w:cs="Times New Roman"/>
          <w:sz w:val="28"/>
          <w:szCs w:val="28"/>
          <w:lang w:val="uk-UA"/>
        </w:rPr>
        <w:t>Про розміщення тимчасових споруд у м. Ніжині.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Pr="00A4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опікунської ради.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A4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та обладнання тимчасових місць для розміщення друкованих матеріалів передвиборної агітації, затвердження переліку таких місць на території Ніжинської міської об’єднаної територіальної громади.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Pr="00A4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 w:rsidRPr="00A4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 «Молодь Ніжина» на період до 2020 року, затвердженої рішенням Ніжинської міської ради від 16.01.2019 2019 року № 6-50/ 2019 «Про затвердження бюджетних програм місцевого значення на 2019 рік».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6.Про затвердження висновків незалежних оцінок про вартість об’єктів міської комунальної власності.</w:t>
      </w:r>
    </w:p>
    <w:p w:rsidR="007A0D1F" w:rsidRPr="00A45E29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7.Про фінансування заходів міської програми розвитку культури, мистецтва і охорони культурної спадщини.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8.Різне.</w:t>
      </w:r>
    </w:p>
    <w:p w:rsidR="007A0D1F" w:rsidRPr="003027C7" w:rsidRDefault="007A0D1F" w:rsidP="007A0D1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8.1. Про розгляд листа дирекції КВНЗ «Ніжинський коледж культури                        і мистецтва імені М.Заньковецької» щодо сприяння і підтримки у проведенні благодійного концерту зведеного духового та естрадного оркестрів коледжу.</w:t>
      </w:r>
    </w:p>
    <w:p w:rsidR="007A0D1F" w:rsidRDefault="007A0D1F" w:rsidP="007A0D1F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Розгляд питань порядку денного</w:t>
      </w:r>
    </w:p>
    <w:p w:rsidR="007A0D1F" w:rsidRDefault="007A0D1F" w:rsidP="007A0D1F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Pr="00A45E29">
        <w:rPr>
          <w:rFonts w:ascii="Times New Roman" w:hAnsi="Times New Roman" w:cs="Times New Roman"/>
          <w:sz w:val="28"/>
          <w:szCs w:val="28"/>
          <w:lang w:val="uk-UA"/>
        </w:rPr>
        <w:t>Про розміщення тимчасових споруд у м. Ніжині.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1F" w:rsidRPr="00EC5DAB" w:rsidTr="00C3372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Шумейко О.М.,  яка ознайомила присутніх зі змістом проекту рішення.  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– 9. Прийнято.</w:t>
            </w:r>
          </w:p>
        </w:tc>
      </w:tr>
      <w:tr w:rsidR="007A0D1F" w:rsidRPr="00EC5DAB" w:rsidTr="00C3372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 171 додається.  </w:t>
            </w:r>
          </w:p>
        </w:tc>
      </w:tr>
    </w:tbl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Pr="00A4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опікунської ради.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1F" w:rsidTr="00C3372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Н.Б.,  яка ознайомила присутніх зі змістом проекту рішення.  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–9. Прийнято.</w:t>
            </w:r>
          </w:p>
        </w:tc>
      </w:tr>
      <w:tr w:rsidR="007A0D1F" w:rsidTr="00C3372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 172 додається.  </w:t>
            </w:r>
          </w:p>
        </w:tc>
      </w:tr>
    </w:tbl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A4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та обладнання тимчасових місць для розміщення друкованих матеріалів передвиборної агітації, затвердження переліку таких місць на території Ніжинської міської об’єднаної територіальної громади.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1F" w:rsidRPr="00EC5DAB" w:rsidTr="00C3372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Ярмака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О.Ф.,  яка ознайомила присутніх зі змістом проекту рішення.  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– 9. Прийнято.</w:t>
            </w:r>
          </w:p>
        </w:tc>
      </w:tr>
      <w:tr w:rsidR="007A0D1F" w:rsidRPr="00EC5DAB" w:rsidTr="00C3372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173 додається.  </w:t>
            </w:r>
          </w:p>
        </w:tc>
      </w:tr>
    </w:tbl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Pr="00A4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1F" w:rsidRPr="003027C7" w:rsidTr="00C3372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І.В.,  яка ознайомила присутніх зі змістом проекту рішення.  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– 9. Прийнято.</w:t>
            </w:r>
          </w:p>
        </w:tc>
      </w:tr>
      <w:tr w:rsidR="007A0D1F" w:rsidRPr="003027C7" w:rsidTr="00C3372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 174 додається.  </w:t>
            </w:r>
          </w:p>
        </w:tc>
      </w:tr>
    </w:tbl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 w:rsidRPr="00A4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 «Молодь Ніжина» на період до 2020 року, затвердженої рішенням Ніжинської міської ради від 16.01.2019 2019 року № 6-50/ 2019 «Про затвердження бюджетних програм місцевого значення на 2019 рік».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1F" w:rsidRPr="005D6E63" w:rsidTr="00C3372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Лисенко А.В.,  яка ознайомила присутніх зі змістом проекту рішення.  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– 9. Прийнято.</w:t>
            </w:r>
          </w:p>
        </w:tc>
      </w:tr>
      <w:tr w:rsidR="007A0D1F" w:rsidRPr="005D6E63" w:rsidTr="00C3372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175 додається.  </w:t>
            </w:r>
          </w:p>
        </w:tc>
      </w:tr>
    </w:tbl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</w:t>
      </w:r>
      <w:r w:rsidRPr="00A4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висновків незалежних оцінок про вартість об’єктів міської комунальної власності.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1F" w:rsidRPr="005D6E63" w:rsidTr="00C3372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Н.О.,  яка ознайомила присутніх зі змістом проекту рішення.  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– 9. Прийнято.</w:t>
            </w:r>
          </w:p>
        </w:tc>
      </w:tr>
      <w:tr w:rsidR="007A0D1F" w:rsidRPr="005D6E63" w:rsidTr="00C3372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176 додається.  </w:t>
            </w:r>
          </w:p>
        </w:tc>
      </w:tr>
    </w:tbl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7.Про фінансування заходів міської програми розвитку культури, мистецтва і охорони культурної спадщини.</w:t>
      </w:r>
    </w:p>
    <w:p w:rsidR="007A0D1F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1F" w:rsidRPr="005D6E63" w:rsidTr="00C3372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Т.Ф.,  яка ознайомила присутніх зі змістом проекту рішення.  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– 9. Прийнято.</w:t>
            </w:r>
          </w:p>
        </w:tc>
      </w:tr>
      <w:tr w:rsidR="007A0D1F" w:rsidRPr="005D6E63" w:rsidTr="00C3372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177 додається.  </w:t>
            </w:r>
          </w:p>
        </w:tc>
      </w:tr>
    </w:tbl>
    <w:p w:rsidR="007A0D1F" w:rsidRPr="00A45E29" w:rsidRDefault="007A0D1F" w:rsidP="007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1F" w:rsidRDefault="007A0D1F" w:rsidP="007A0D1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8.Різне.</w:t>
      </w:r>
    </w:p>
    <w:p w:rsidR="007A0D1F" w:rsidRDefault="007A0D1F" w:rsidP="007A0D1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8.1. Про розгляд листа дирекції КВНЗ «Ніжинський коледж культури і мистецтва імені М.Заньковецької» щодо сприяння і підтримки у проведенні благодійного концерту зведених духового та естрадного оркестрів коледжу.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A0D1F" w:rsidRPr="007A0D1F" w:rsidTr="00C3372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Пр.61</w:t>
            </w:r>
          </w:p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Лінника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А.В., який повернувся до розгляду листа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дирекції КВНЗ «Ніжинський коледж культури і мистецтва імені М.Заньковецької» щодо сприяння і підтримки у проведенні благодійного концерту зведених духового та естрадного оркестрів коледжу.</w:t>
            </w:r>
          </w:p>
        </w:tc>
      </w:tr>
      <w:tr w:rsidR="007A0D1F" w:rsidRPr="007A0D1F" w:rsidTr="00C3372D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 повідомив про те, що дирекція КВНЗ «Ніжинський коледж культури і мистецтва імені М.Заньковецької»  погодилась відшкодувати вартість комунальних послуг, які будуть отримані для проведення концерту.  </w:t>
            </w:r>
          </w:p>
        </w:tc>
      </w:tr>
      <w:tr w:rsidR="007A0D1F" w:rsidRPr="00230CEC" w:rsidTr="00C3372D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1F" w:rsidRDefault="007A0D1F" w:rsidP="00C3372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1F" w:rsidRDefault="007A0D1F" w:rsidP="00C3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Погодити проведення благодійного концерту зведених духового та естрадного оркестрів коледжу у міському Будинку культури 01.06.2019року за умови відшкодування вартості комунальних послуг, отриманих для проведення заходу.</w:t>
            </w:r>
          </w:p>
        </w:tc>
      </w:tr>
    </w:tbl>
    <w:p w:rsidR="007A0D1F" w:rsidRDefault="007A0D1F" w:rsidP="007A0D1F">
      <w:pPr>
        <w:rPr>
          <w:rFonts w:ascii="Calibri" w:hAnsi="Calibri"/>
          <w:lang w:val="uk-UA"/>
        </w:rPr>
      </w:pPr>
    </w:p>
    <w:p w:rsidR="007A0D1F" w:rsidRDefault="007A0D1F" w:rsidP="007A0D1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A0D1F" w:rsidRDefault="007A0D1F" w:rsidP="007A0D1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А. ЛІННИК</w:t>
      </w:r>
    </w:p>
    <w:p w:rsidR="007A0D1F" w:rsidRDefault="007A0D1F" w:rsidP="007A0D1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A0D1F" w:rsidRDefault="007A0D1F" w:rsidP="007A0D1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Керуючий справами                                                              С.КОЛЕСНИК</w:t>
      </w:r>
    </w:p>
    <w:p w:rsidR="007A0D1F" w:rsidRDefault="007A0D1F" w:rsidP="007A0D1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A0D1F" w:rsidRDefault="007A0D1F" w:rsidP="007A0D1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Т.в.о.начальника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відділу з питань                                     О.ОГІЄВСЬКА</w:t>
      </w:r>
    </w:p>
    <w:p w:rsidR="007A0D1F" w:rsidRDefault="007A0D1F" w:rsidP="007A0D1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організації діяльності міської ради</w:t>
      </w:r>
    </w:p>
    <w:p w:rsidR="007A0D1F" w:rsidRDefault="007A0D1F" w:rsidP="007A0D1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та її виконавчого комітету</w:t>
      </w:r>
    </w:p>
    <w:p w:rsidR="007A0D1F" w:rsidRDefault="007A0D1F" w:rsidP="007A0D1F">
      <w:pPr>
        <w:rPr>
          <w:lang w:val="uk-UA"/>
        </w:rPr>
      </w:pPr>
    </w:p>
    <w:p w:rsidR="007A0D1F" w:rsidRDefault="007A0D1F" w:rsidP="007A0D1F">
      <w:pPr>
        <w:rPr>
          <w:lang w:val="uk-UA"/>
        </w:rPr>
      </w:pPr>
    </w:p>
    <w:p w:rsidR="007A0D1F" w:rsidRPr="00A45E29" w:rsidRDefault="007A0D1F" w:rsidP="007A0D1F">
      <w:pPr>
        <w:rPr>
          <w:lang w:val="uk-UA"/>
        </w:rPr>
      </w:pPr>
    </w:p>
    <w:p w:rsidR="00E561D6" w:rsidRPr="007A0D1F" w:rsidRDefault="00E561D6">
      <w:pPr>
        <w:rPr>
          <w:lang w:val="uk-UA"/>
        </w:rPr>
      </w:pPr>
    </w:p>
    <w:sectPr w:rsidR="00E561D6" w:rsidRPr="007A0D1F" w:rsidSect="0055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67BB"/>
    <w:multiLevelType w:val="hybridMultilevel"/>
    <w:tmpl w:val="8926DE58"/>
    <w:lvl w:ilvl="0" w:tplc="2D2EB6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D1F"/>
    <w:rsid w:val="007A0D1F"/>
    <w:rsid w:val="00E5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0D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A0D1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A0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1414</Words>
  <Characters>8062</Characters>
  <Application>Microsoft Office Word</Application>
  <DocSecurity>0</DocSecurity>
  <Lines>67</Lines>
  <Paragraphs>18</Paragraphs>
  <ScaleCrop>false</ScaleCrop>
  <Company>Grizli777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2019-06-10T07:20:00Z</dcterms:created>
  <dcterms:modified xsi:type="dcterms:W3CDTF">2019-06-10T07:33:00Z</dcterms:modified>
</cp:coreProperties>
</file>